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EE8" w:rsidRPr="00F92EE8" w:rsidRDefault="00F92EE8" w:rsidP="00F92EE8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E305C4" w:rsidRDefault="00E305C4" w:rsidP="00E305C4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ГБПОУ </w:t>
      </w:r>
    </w:p>
    <w:p w:rsidR="00E305C4" w:rsidRDefault="00E305C4" w:rsidP="00E305C4">
      <w:pPr>
        <w:spacing w:after="0" w:line="48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Месягутовский педагогический колледж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305C4" w:rsidRDefault="00E305C4" w:rsidP="00E305C4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М.М.Ахметгалин</w:t>
      </w:r>
      <w:proofErr w:type="spellEnd"/>
    </w:p>
    <w:p w:rsidR="00E305C4" w:rsidRDefault="00E305C4" w:rsidP="00E305C4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5C4" w:rsidRDefault="00B14CF1" w:rsidP="00E305C4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 июня 2026</w:t>
      </w:r>
      <w:r w:rsidR="00E30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92EE8" w:rsidRPr="00F92EE8" w:rsidRDefault="00F92EE8" w:rsidP="00F92EE8">
      <w:pPr>
        <w:spacing w:after="0" w:line="240" w:lineRule="auto"/>
        <w:ind w:left="106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EE8" w:rsidRPr="00F92EE8" w:rsidRDefault="00F92EE8" w:rsidP="00F92EE8">
      <w:pPr>
        <w:spacing w:after="0" w:line="240" w:lineRule="auto"/>
        <w:ind w:left="106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EE8" w:rsidRPr="00F92EE8" w:rsidRDefault="00F92EE8" w:rsidP="00F92E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КАЛЕНДАРНЫЙ УЧЕБНЫЙ ГРАФИК</w:t>
      </w:r>
    </w:p>
    <w:p w:rsidR="00F92EE8" w:rsidRPr="00F92EE8" w:rsidRDefault="00F92EE8" w:rsidP="00F92EE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подготовки специалистов среднего звена</w:t>
      </w:r>
    </w:p>
    <w:p w:rsidR="00F92EE8" w:rsidRPr="00F92EE8" w:rsidRDefault="00F92EE8" w:rsidP="00F92E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«ПРОФЕССИОНАЛИТЕТ»</w:t>
      </w:r>
    </w:p>
    <w:p w:rsidR="00F92EE8" w:rsidRPr="00F92EE8" w:rsidRDefault="00F92EE8" w:rsidP="00F92E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государственного бюджетного профессионального образовательного учреждения  </w:t>
      </w:r>
    </w:p>
    <w:p w:rsidR="00F92EE8" w:rsidRPr="00F92EE8" w:rsidRDefault="00F92EE8" w:rsidP="00F92EE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Месягутовский педагогический колледж</w:t>
      </w:r>
    </w:p>
    <w:p w:rsidR="00F92EE8" w:rsidRPr="00F92EE8" w:rsidRDefault="00F92EE8" w:rsidP="00F92EE8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EE8" w:rsidRPr="00F92EE8" w:rsidRDefault="00F92EE8" w:rsidP="00F92EE8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специальности среднего профессионального образования </w:t>
      </w:r>
    </w:p>
    <w:p w:rsidR="00F92EE8" w:rsidRPr="00F92EE8" w:rsidRDefault="00F92EE8" w:rsidP="00F92EE8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44.02.02 Преподавание в начальных классах</w:t>
      </w:r>
    </w:p>
    <w:p w:rsidR="00F92EE8" w:rsidRPr="00F92EE8" w:rsidRDefault="00F92EE8" w:rsidP="00F92E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Приказ об утверждении ФГОС от 17.08.2022 №742</w:t>
      </w:r>
    </w:p>
    <w:p w:rsidR="00F92EE8" w:rsidRPr="00F92EE8" w:rsidRDefault="00F92EE8" w:rsidP="00F92EE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Направленность:</w:t>
      </w:r>
    </w:p>
    <w:p w:rsidR="00F92EE8" w:rsidRPr="00F92EE8" w:rsidRDefault="00F92EE8" w:rsidP="00F92EE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Преподавание дисциплин художественно-эстетического цикла в начальной школе</w:t>
      </w:r>
    </w:p>
    <w:p w:rsidR="00F92EE8" w:rsidRPr="00F92EE8" w:rsidRDefault="00F92EE8" w:rsidP="00F92EE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EE8" w:rsidRPr="00F92EE8" w:rsidRDefault="00F92EE8" w:rsidP="00F92EE8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Квалификация: учитель начальных классов</w:t>
      </w:r>
    </w:p>
    <w:p w:rsidR="00F92EE8" w:rsidRPr="00F92EE8" w:rsidRDefault="00F92EE8" w:rsidP="00F92EE8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обучения- очная</w:t>
      </w:r>
    </w:p>
    <w:p w:rsidR="00F92EE8" w:rsidRPr="00F92EE8" w:rsidRDefault="00F92EE8" w:rsidP="00F92EE8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Нормативный срок обучения – 3 года и 10 мес.</w:t>
      </w:r>
    </w:p>
    <w:p w:rsidR="00F92EE8" w:rsidRPr="00F92EE8" w:rsidRDefault="00F92EE8" w:rsidP="00F92EE8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:rsidR="00F92EE8" w:rsidRPr="00F92EE8" w:rsidRDefault="00F92EE8" w:rsidP="00F92EE8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Профиль получаемого профессионального </w:t>
      </w:r>
    </w:p>
    <w:p w:rsidR="00F92EE8" w:rsidRPr="00F92EE8" w:rsidRDefault="00F92EE8" w:rsidP="00F92EE8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E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- гуманитарный</w:t>
      </w:r>
    </w:p>
    <w:p w:rsidR="00F92EE8" w:rsidRPr="00F92EE8" w:rsidRDefault="00F92EE8" w:rsidP="00F92EE8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  <w:sectPr w:rsidR="00F92EE8" w:rsidRPr="00F92EE8" w:rsidSect="00995F6B">
          <w:footerReference w:type="default" r:id="rId7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F92EE8" w:rsidRPr="00F92EE8" w:rsidRDefault="00F92EE8" w:rsidP="00F92EE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EE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График учебного пр</w:t>
      </w:r>
      <w:r w:rsidR="00F342B6">
        <w:rPr>
          <w:rFonts w:ascii="Times New Roman" w:eastAsia="Calibri" w:hAnsi="Times New Roman" w:cs="Times New Roman"/>
          <w:b/>
          <w:sz w:val="24"/>
          <w:szCs w:val="24"/>
        </w:rPr>
        <w:t>оцесса 1 курс 44.02.02</w:t>
      </w:r>
    </w:p>
    <w:p w:rsidR="00F92EE8" w:rsidRPr="00F92EE8" w:rsidRDefault="00F92EE8" w:rsidP="00F92EE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516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69"/>
        <w:gridCol w:w="236"/>
        <w:gridCol w:w="236"/>
        <w:gridCol w:w="25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426"/>
        <w:gridCol w:w="567"/>
      </w:tblGrid>
      <w:tr w:rsidR="00F342B6" w:rsidRPr="00D458D2" w:rsidTr="001D173F">
        <w:trPr>
          <w:trHeight w:val="246"/>
        </w:trPr>
        <w:tc>
          <w:tcPr>
            <w:tcW w:w="198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F342B6" w:rsidRPr="00D458D2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3" w:type="dxa"/>
            <w:vMerge w:val="restart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1" w:type="dxa"/>
            <w:gridSpan w:val="3"/>
          </w:tcPr>
          <w:p w:rsidR="00F342B6" w:rsidRPr="00D458D2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3" w:type="dxa"/>
            <w:vMerge w:val="restart"/>
            <w:textDirection w:val="btLr"/>
          </w:tcPr>
          <w:p w:rsidR="00F342B6" w:rsidRPr="00D458D2" w:rsidRDefault="00F342B6" w:rsidP="001D173F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F342B6" w:rsidRPr="00D458D2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F342B6" w:rsidRPr="00D458D2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:rsidR="00F342B6" w:rsidRPr="00882988" w:rsidRDefault="00F342B6" w:rsidP="001D173F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788" w:type="dxa"/>
            <w:gridSpan w:val="3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</w:tcPr>
          <w:p w:rsidR="00F342B6" w:rsidRPr="00882988" w:rsidRDefault="00F342B6" w:rsidP="001D173F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819" w:type="dxa"/>
            <w:gridSpan w:val="3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vMerge w:val="restart"/>
            <w:textDirection w:val="btLr"/>
          </w:tcPr>
          <w:p w:rsidR="00F342B6" w:rsidRPr="00D458D2" w:rsidRDefault="00F342B6" w:rsidP="001D173F">
            <w:pPr>
              <w:ind w:lef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34" w:type="dxa"/>
            <w:gridSpan w:val="4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:rsidR="00F342B6" w:rsidRPr="00882988" w:rsidRDefault="00F342B6" w:rsidP="001D173F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0" w:type="dxa"/>
            <w:gridSpan w:val="3"/>
          </w:tcPr>
          <w:p w:rsidR="00F342B6" w:rsidRPr="00882988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:rsidR="00F342B6" w:rsidRPr="00D458D2" w:rsidRDefault="00F342B6" w:rsidP="001D173F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275" w:type="dxa"/>
            <w:gridSpan w:val="4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vMerge w:val="restart"/>
            <w:textDirection w:val="btLr"/>
          </w:tcPr>
          <w:p w:rsidR="00F342B6" w:rsidRPr="00D458D2" w:rsidRDefault="00F342B6" w:rsidP="001D173F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567" w:type="dxa"/>
            <w:vMerge w:val="restart"/>
            <w:textDirection w:val="btLr"/>
          </w:tcPr>
          <w:p w:rsidR="00F342B6" w:rsidRPr="00D458D2" w:rsidRDefault="00F342B6" w:rsidP="001D173F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F342B6" w:rsidRPr="00D458D2" w:rsidTr="001D173F">
        <w:trPr>
          <w:cantSplit/>
          <w:trHeight w:val="510"/>
        </w:trPr>
        <w:tc>
          <w:tcPr>
            <w:tcW w:w="1986" w:type="dxa"/>
            <w:textDirection w:val="btLr"/>
          </w:tcPr>
          <w:p w:rsidR="00F342B6" w:rsidRPr="00D458D2" w:rsidRDefault="00F342B6" w:rsidP="001D173F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3" w:type="dxa"/>
            <w:vMerge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3" w:type="dxa"/>
            <w:vMerge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vMerge/>
            <w:textDirection w:val="btLr"/>
          </w:tcPr>
          <w:p w:rsidR="00F342B6" w:rsidRPr="00882988" w:rsidRDefault="00F342B6" w:rsidP="001D173F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269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236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236" w:type="dxa"/>
            <w:vMerge/>
            <w:textDirection w:val="btLr"/>
          </w:tcPr>
          <w:p w:rsidR="00F342B6" w:rsidRPr="00882988" w:rsidRDefault="00F342B6" w:rsidP="001D173F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vMerge/>
            <w:textDirection w:val="btLr"/>
          </w:tcPr>
          <w:p w:rsidR="00F342B6" w:rsidRPr="00882988" w:rsidRDefault="00F342B6" w:rsidP="001D173F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4" w:type="dxa"/>
            <w:vMerge/>
            <w:textDirection w:val="btLr"/>
          </w:tcPr>
          <w:p w:rsidR="00F342B6" w:rsidRPr="00882988" w:rsidRDefault="00F342B6" w:rsidP="001D173F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F342B6" w:rsidRPr="00882988" w:rsidRDefault="00F342B6" w:rsidP="001D173F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283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425" w:type="dxa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F342B6" w:rsidRPr="00882988" w:rsidRDefault="00F342B6" w:rsidP="001D173F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26" w:type="dxa"/>
            <w:vMerge/>
            <w:textDirection w:val="btLr"/>
          </w:tcPr>
          <w:p w:rsidR="00F342B6" w:rsidRPr="001E2307" w:rsidRDefault="00F342B6" w:rsidP="001D173F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</w:tcPr>
          <w:p w:rsidR="00F342B6" w:rsidRPr="001E2307" w:rsidRDefault="00F342B6" w:rsidP="001D173F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342B6" w:rsidRPr="00D458D2" w:rsidTr="001D173F">
        <w:trPr>
          <w:cantSplit/>
          <w:trHeight w:val="329"/>
        </w:trPr>
        <w:tc>
          <w:tcPr>
            <w:tcW w:w="1986" w:type="dxa"/>
            <w:textDirection w:val="btLr"/>
          </w:tcPr>
          <w:p w:rsidR="00F342B6" w:rsidRPr="00D458D2" w:rsidRDefault="00F342B6" w:rsidP="001D173F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shd w:val="clear" w:color="auto" w:fill="FFFF00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00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9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6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5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F342B6" w:rsidRPr="00974313" w:rsidRDefault="00F342B6" w:rsidP="001D173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42B6" w:rsidRPr="00D458D2" w:rsidTr="001D173F">
        <w:trPr>
          <w:trHeight w:val="175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F342B6" w:rsidRPr="004A5EEC" w:rsidRDefault="00F342B6" w:rsidP="001D173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F342B6" w:rsidRPr="00D458D2" w:rsidTr="001D173F">
        <w:trPr>
          <w:trHeight w:val="276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F342B6" w:rsidRPr="00BC3E2A" w:rsidRDefault="00F342B6" w:rsidP="001D173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3E2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</w:tr>
      <w:tr w:rsidR="00F342B6" w:rsidRPr="00D458D2" w:rsidTr="001D173F">
        <w:trPr>
          <w:trHeight w:val="276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175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189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FF000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3E2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</w:tr>
      <w:tr w:rsidR="00F342B6" w:rsidRPr="00D458D2" w:rsidTr="001D173F">
        <w:trPr>
          <w:trHeight w:val="276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243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553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276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415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276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276"/>
        </w:trPr>
        <w:tc>
          <w:tcPr>
            <w:tcW w:w="1986" w:type="dxa"/>
          </w:tcPr>
          <w:p w:rsidR="00F342B6" w:rsidRPr="00CF6A76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83" w:type="dxa"/>
          </w:tcPr>
          <w:p w:rsidR="00F342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2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342B6" w:rsidRDefault="00F342B6" w:rsidP="001D173F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F342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92D050"/>
          </w:tcPr>
          <w:p w:rsidR="00F342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F342B6" w:rsidRPr="00D458D2" w:rsidTr="001D173F">
        <w:trPr>
          <w:trHeight w:val="283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2E8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</w:tr>
      <w:tr w:rsidR="00F342B6" w:rsidRPr="00D458D2" w:rsidTr="001D173F">
        <w:trPr>
          <w:trHeight w:val="415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83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F342B6" w:rsidRDefault="00F342B6" w:rsidP="001D173F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:rsidR="00F342B6" w:rsidRDefault="00F342B6" w:rsidP="001D173F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F342B6" w:rsidRPr="00D458D2" w:rsidTr="001D173F">
        <w:trPr>
          <w:trHeight w:val="265"/>
        </w:trPr>
        <w:tc>
          <w:tcPr>
            <w:tcW w:w="1986" w:type="dxa"/>
          </w:tcPr>
          <w:p w:rsidR="00F342B6" w:rsidRPr="004A5EEC" w:rsidRDefault="00F342B6" w:rsidP="001D173F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 язык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F342B6" w:rsidRPr="00D458D2" w:rsidTr="001D173F">
        <w:trPr>
          <w:trHeight w:val="189"/>
        </w:trPr>
        <w:tc>
          <w:tcPr>
            <w:tcW w:w="1986" w:type="dxa"/>
          </w:tcPr>
          <w:p w:rsidR="00F342B6" w:rsidRDefault="00F342B6" w:rsidP="001D173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3" w:type="dxa"/>
          </w:tcPr>
          <w:p w:rsidR="00F342B6" w:rsidRPr="00F514A3" w:rsidRDefault="00F342B6" w:rsidP="001D173F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36</w:t>
            </w: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F342B6" w:rsidRPr="00406CB6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F342B6" w:rsidRPr="00F514A3" w:rsidRDefault="00F342B6" w:rsidP="001D173F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342B6" w:rsidRPr="00D458D2" w:rsidRDefault="00F342B6" w:rsidP="001D173F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342B6" w:rsidRPr="00D458D2" w:rsidRDefault="00F342B6" w:rsidP="001D17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342B6" w:rsidRPr="00D458D2" w:rsidRDefault="00F342B6" w:rsidP="001D173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</w:tbl>
    <w:p w:rsidR="00F92EE8" w:rsidRPr="00F92EE8" w:rsidRDefault="00F92EE8" w:rsidP="00F92EE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EE8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F92EE8" w:rsidRPr="00F92EE8" w:rsidRDefault="00F92EE8" w:rsidP="00F92EE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EE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График учебног</w:t>
      </w:r>
      <w:r w:rsidR="00F342B6">
        <w:rPr>
          <w:rFonts w:ascii="Times New Roman" w:eastAsia="Calibri" w:hAnsi="Times New Roman" w:cs="Times New Roman"/>
          <w:b/>
          <w:sz w:val="24"/>
          <w:szCs w:val="24"/>
        </w:rPr>
        <w:t xml:space="preserve">о процесса 2 курс 44.02.02 </w:t>
      </w:r>
    </w:p>
    <w:tbl>
      <w:tblPr>
        <w:tblStyle w:val="a3"/>
        <w:tblW w:w="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285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0"/>
        <w:gridCol w:w="320"/>
        <w:gridCol w:w="320"/>
        <w:gridCol w:w="320"/>
        <w:gridCol w:w="320"/>
        <w:gridCol w:w="320"/>
        <w:gridCol w:w="320"/>
        <w:gridCol w:w="257"/>
        <w:gridCol w:w="383"/>
        <w:gridCol w:w="320"/>
        <w:gridCol w:w="332"/>
        <w:gridCol w:w="320"/>
        <w:gridCol w:w="320"/>
        <w:gridCol w:w="320"/>
        <w:gridCol w:w="320"/>
        <w:gridCol w:w="320"/>
        <w:gridCol w:w="320"/>
        <w:gridCol w:w="320"/>
        <w:gridCol w:w="268"/>
        <w:gridCol w:w="284"/>
        <w:gridCol w:w="236"/>
        <w:gridCol w:w="320"/>
        <w:gridCol w:w="325"/>
        <w:gridCol w:w="325"/>
        <w:gridCol w:w="325"/>
        <w:gridCol w:w="320"/>
        <w:gridCol w:w="325"/>
        <w:gridCol w:w="325"/>
        <w:gridCol w:w="325"/>
        <w:gridCol w:w="325"/>
        <w:gridCol w:w="325"/>
        <w:gridCol w:w="325"/>
        <w:gridCol w:w="309"/>
        <w:gridCol w:w="341"/>
        <w:gridCol w:w="236"/>
        <w:gridCol w:w="416"/>
      </w:tblGrid>
      <w:tr w:rsidR="00594F95" w:rsidTr="00594F95">
        <w:trPr>
          <w:trHeight w:val="2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Сам.работа</w:t>
            </w:r>
            <w:proofErr w:type="spellEnd"/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Сам. раб.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594F95" w:rsidTr="00594F95">
        <w:trPr>
          <w:cantSplit/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94F95" w:rsidRDefault="00594F9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extDirection w:val="btLr"/>
            <w:hideMark/>
          </w:tcPr>
          <w:p w:rsidR="00594F95" w:rsidRDefault="00594F95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4F95" w:rsidTr="00594F95">
        <w:trPr>
          <w:cantSplit/>
          <w:trHeight w:val="4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94F95" w:rsidRDefault="00594F9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btLr"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btLr"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4F95" w:rsidTr="00594F95">
        <w:trPr>
          <w:trHeight w:val="1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История России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594F95" w:rsidTr="00594F95">
        <w:trPr>
          <w:trHeight w:val="2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Ин. язык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проф.деят</w:t>
            </w:r>
            <w:proofErr w:type="spellEnd"/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94F95" w:rsidTr="00594F95">
        <w:trPr>
          <w:trHeight w:val="27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Безопасность жизнедеятельности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</w:tr>
      <w:tr w:rsidR="00594F95" w:rsidTr="00594F95">
        <w:trPr>
          <w:trHeight w:val="1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Физ.культура</w:t>
            </w:r>
            <w:proofErr w:type="spellEnd"/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94F95" w:rsidTr="00594F95">
        <w:trPr>
          <w:trHeight w:val="18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педагогики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94F95" w:rsidTr="00594F95">
        <w:trPr>
          <w:trHeight w:val="21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психологии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94F95" w:rsidTr="00594F95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Русский язык и культура проф. коммуникации педагога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2" w:right="-108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</w:tr>
      <w:tr w:rsidR="00594F95" w:rsidTr="00594F95">
        <w:trPr>
          <w:trHeight w:val="3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Возрастная анатомия, физиология и гигиена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</w:tr>
      <w:tr w:rsidR="00594F95" w:rsidTr="00594F95">
        <w:trPr>
          <w:trHeight w:val="27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Информатика и ИКТ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проф.деят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594F95" w:rsidTr="00594F95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Математика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проф.деятельности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учителя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</w:tr>
      <w:tr w:rsidR="00594F95" w:rsidTr="00594F95">
        <w:trPr>
          <w:trHeight w:val="27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Баш.язык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в проф. деятельности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94F95" w:rsidTr="00594F95">
        <w:trPr>
          <w:trHeight w:val="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МДК </w:t>
            </w:r>
          </w:p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01.01.Теоретические основы организации обучения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н.к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</w:tr>
      <w:tr w:rsidR="00594F95" w:rsidTr="00594F95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01.02. Рус.  язык с методикой преподавания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</w:tr>
      <w:tr w:rsidR="00594F95" w:rsidTr="00594F95">
        <w:trPr>
          <w:trHeight w:val="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01.03.</w:t>
            </w:r>
            <w:r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Детская лит. с практикумом по выразительному чтению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594F95" w:rsidTr="00594F95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01.04.</w:t>
            </w:r>
            <w:r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ТОНК математики с методикой преподавания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</w:tr>
      <w:tr w:rsidR="00594F95" w:rsidTr="00594F95">
        <w:trPr>
          <w:trHeight w:val="55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01.05.</w:t>
            </w:r>
            <w:r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Естествознание с методикой преподавания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94F95" w:rsidTr="00594F95">
        <w:trPr>
          <w:trHeight w:val="55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01.07. Методика обучения технологии с практикумом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</w:tr>
      <w:tr w:rsidR="00594F95" w:rsidTr="00594F95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МДК 01.08.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ТИМ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физ.воспитания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с практикумом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</w:tr>
      <w:tr w:rsidR="00594F95" w:rsidTr="00594F95">
        <w:trPr>
          <w:trHeight w:val="1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УП ПМ 01. 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594F95" w:rsidTr="00594F95">
        <w:trPr>
          <w:trHeight w:val="18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ind w:left="7" w:hanging="8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95" w:rsidRDefault="00594F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F95" w:rsidRDefault="00594F95">
            <w:pPr>
              <w:ind w:left="-108"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</w:tbl>
    <w:p w:rsidR="00F92EE8" w:rsidRPr="00F92EE8" w:rsidRDefault="00F92EE8" w:rsidP="00F92EE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92EE8" w:rsidRPr="00F92EE8" w:rsidRDefault="00F92EE8" w:rsidP="00F92EE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EE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График учебного пр</w:t>
      </w:r>
      <w:r w:rsidR="00865A7D">
        <w:rPr>
          <w:rFonts w:ascii="Times New Roman" w:eastAsia="Calibri" w:hAnsi="Times New Roman" w:cs="Times New Roman"/>
          <w:b/>
          <w:sz w:val="24"/>
          <w:szCs w:val="24"/>
        </w:rPr>
        <w:t xml:space="preserve">оцесса 3 курс </w:t>
      </w:r>
      <w:proofErr w:type="gramStart"/>
      <w:r w:rsidR="00865A7D">
        <w:rPr>
          <w:rFonts w:ascii="Times New Roman" w:eastAsia="Calibri" w:hAnsi="Times New Roman" w:cs="Times New Roman"/>
          <w:b/>
          <w:sz w:val="24"/>
          <w:szCs w:val="24"/>
        </w:rPr>
        <w:t xml:space="preserve">44.02.02 </w:t>
      </w:r>
      <w:r w:rsidRPr="00F92EE8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proofErr w:type="gramEnd"/>
      <w:r w:rsidRPr="00F92EE8">
        <w:rPr>
          <w:rFonts w:ascii="Times New Roman" w:eastAsia="Calibri" w:hAnsi="Times New Roman" w:cs="Times New Roman"/>
          <w:b/>
          <w:sz w:val="24"/>
          <w:szCs w:val="24"/>
        </w:rPr>
        <w:t>ХЭЦ)</w:t>
      </w:r>
    </w:p>
    <w:tbl>
      <w:tblPr>
        <w:tblStyle w:val="a3"/>
        <w:tblW w:w="162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3"/>
        <w:gridCol w:w="378"/>
        <w:gridCol w:w="20"/>
        <w:gridCol w:w="283"/>
        <w:gridCol w:w="56"/>
        <w:gridCol w:w="256"/>
        <w:gridCol w:w="37"/>
        <w:gridCol w:w="250"/>
        <w:gridCol w:w="42"/>
        <w:gridCol w:w="243"/>
        <w:gridCol w:w="50"/>
        <w:gridCol w:w="200"/>
        <w:gridCol w:w="80"/>
        <w:gridCol w:w="259"/>
        <w:gridCol w:w="88"/>
        <w:gridCol w:w="256"/>
        <w:gridCol w:w="91"/>
        <w:gridCol w:w="251"/>
        <w:gridCol w:w="95"/>
        <w:gridCol w:w="247"/>
        <w:gridCol w:w="99"/>
        <w:gridCol w:w="243"/>
        <w:gridCol w:w="103"/>
        <w:gridCol w:w="239"/>
        <w:gridCol w:w="106"/>
        <w:gridCol w:w="238"/>
        <w:gridCol w:w="105"/>
        <w:gridCol w:w="236"/>
        <w:gridCol w:w="107"/>
        <w:gridCol w:w="231"/>
        <w:gridCol w:w="86"/>
        <w:gridCol w:w="236"/>
        <w:gridCol w:w="6"/>
        <w:gridCol w:w="20"/>
        <w:gridCol w:w="343"/>
        <w:gridCol w:w="53"/>
        <w:gridCol w:w="12"/>
        <w:gridCol w:w="374"/>
        <w:gridCol w:w="41"/>
        <w:gridCol w:w="8"/>
        <w:gridCol w:w="251"/>
        <w:gridCol w:w="39"/>
        <w:gridCol w:w="15"/>
        <w:gridCol w:w="235"/>
        <w:gridCol w:w="40"/>
        <w:gridCol w:w="15"/>
        <w:gridCol w:w="312"/>
        <w:gridCol w:w="69"/>
        <w:gridCol w:w="17"/>
        <w:gridCol w:w="258"/>
        <w:gridCol w:w="66"/>
        <w:gridCol w:w="19"/>
        <w:gridCol w:w="256"/>
        <w:gridCol w:w="66"/>
        <w:gridCol w:w="21"/>
        <w:gridCol w:w="254"/>
        <w:gridCol w:w="60"/>
        <w:gridCol w:w="23"/>
        <w:gridCol w:w="266"/>
        <w:gridCol w:w="24"/>
        <w:gridCol w:w="273"/>
        <w:gridCol w:w="25"/>
        <w:gridCol w:w="20"/>
        <w:gridCol w:w="240"/>
        <w:gridCol w:w="21"/>
        <w:gridCol w:w="267"/>
        <w:gridCol w:w="22"/>
        <w:gridCol w:w="267"/>
        <w:gridCol w:w="23"/>
        <w:gridCol w:w="217"/>
        <w:gridCol w:w="85"/>
        <w:gridCol w:w="256"/>
        <w:gridCol w:w="22"/>
        <w:gridCol w:w="266"/>
        <w:gridCol w:w="23"/>
        <w:gridCol w:w="266"/>
        <w:gridCol w:w="24"/>
        <w:gridCol w:w="264"/>
        <w:gridCol w:w="25"/>
        <w:gridCol w:w="267"/>
        <w:gridCol w:w="23"/>
        <w:gridCol w:w="265"/>
        <w:gridCol w:w="24"/>
        <w:gridCol w:w="216"/>
        <w:gridCol w:w="49"/>
        <w:gridCol w:w="25"/>
        <w:gridCol w:w="264"/>
        <w:gridCol w:w="25"/>
        <w:gridCol w:w="272"/>
        <w:gridCol w:w="18"/>
        <w:gridCol w:w="218"/>
        <w:gridCol w:w="18"/>
        <w:gridCol w:w="346"/>
        <w:gridCol w:w="3"/>
        <w:gridCol w:w="281"/>
        <w:gridCol w:w="3"/>
        <w:gridCol w:w="423"/>
        <w:gridCol w:w="2"/>
        <w:gridCol w:w="424"/>
        <w:gridCol w:w="1"/>
        <w:gridCol w:w="567"/>
      </w:tblGrid>
      <w:tr w:rsidR="00F92EE8" w:rsidRPr="00F92EE8" w:rsidTr="00865A7D">
        <w:trPr>
          <w:trHeight w:val="244"/>
        </w:trPr>
        <w:tc>
          <w:tcPr>
            <w:tcW w:w="156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8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gridSpan w:val="2"/>
            <w:vMerge w:val="restart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933" w:type="dxa"/>
            <w:gridSpan w:val="6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342" w:type="dxa"/>
            <w:gridSpan w:val="2"/>
            <w:vMerge w:val="restart"/>
            <w:textDirection w:val="btLr"/>
          </w:tcPr>
          <w:p w:rsidR="00F92EE8" w:rsidRPr="00F92EE8" w:rsidRDefault="00F92EE8" w:rsidP="00F92EE8">
            <w:pPr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370" w:type="dxa"/>
            <w:gridSpan w:val="8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370" w:type="dxa"/>
            <w:gridSpan w:val="9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439" w:type="dxa"/>
            <w:gridSpan w:val="3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00" w:type="dxa"/>
            <w:gridSpan w:val="3"/>
            <w:vMerge w:val="restart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1000" w:type="dxa"/>
            <w:gridSpan w:val="9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41" w:type="dxa"/>
            <w:gridSpan w:val="3"/>
            <w:vMerge w:val="restart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1032" w:type="dxa"/>
            <w:gridSpan w:val="1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40" w:type="dxa"/>
            <w:vMerge w:val="restart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58" w:type="dxa"/>
            <w:gridSpan w:val="8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8" w:type="dxa"/>
            <w:gridSpan w:val="2"/>
            <w:vMerge w:val="restart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69" w:type="dxa"/>
            <w:gridSpan w:val="6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8" w:type="dxa"/>
            <w:gridSpan w:val="2"/>
            <w:vMerge w:val="restart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11" w:type="dxa"/>
            <w:gridSpan w:val="9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651" w:type="dxa"/>
            <w:gridSpan w:val="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F92EE8" w:rsidRPr="00F92EE8" w:rsidRDefault="00F92EE8" w:rsidP="00F92EE8">
            <w:pPr>
              <w:ind w:left="57" w:right="5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15- 05.07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F92EE8" w:rsidRPr="00F92EE8" w:rsidRDefault="00F92EE8" w:rsidP="00F92EE8">
            <w:pPr>
              <w:ind w:left="57" w:righ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Сам. </w:t>
            </w:r>
            <w:proofErr w:type="spellStart"/>
            <w:proofErr w:type="gramStart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раб..</w:t>
            </w:r>
            <w:proofErr w:type="gramEnd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а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всего</w:t>
            </w:r>
          </w:p>
        </w:tc>
      </w:tr>
      <w:tr w:rsidR="00F92EE8" w:rsidRPr="00F92EE8" w:rsidTr="00865A7D">
        <w:trPr>
          <w:trHeight w:val="507"/>
        </w:trPr>
        <w:tc>
          <w:tcPr>
            <w:tcW w:w="1560" w:type="dxa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1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7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5" w:type="dxa"/>
            <w:gridSpan w:val="2"/>
            <w:vMerge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50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339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344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342" w:type="dxa"/>
            <w:gridSpan w:val="2"/>
            <w:vMerge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34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34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344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341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38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48" w:type="dxa"/>
            <w:gridSpan w:val="4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43" w:type="dxa"/>
            <w:shd w:val="clear" w:color="auto" w:fill="FF0000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39" w:type="dxa"/>
            <w:gridSpan w:val="3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Сам.работа</w:t>
            </w:r>
            <w:proofErr w:type="spellEnd"/>
          </w:p>
        </w:tc>
        <w:tc>
          <w:tcPr>
            <w:tcW w:w="300" w:type="dxa"/>
            <w:gridSpan w:val="3"/>
            <w:vMerge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9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367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344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341" w:type="dxa"/>
            <w:gridSpan w:val="3"/>
            <w:vMerge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41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349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342" w:type="dxa"/>
            <w:gridSpan w:val="4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40" w:type="dxa"/>
            <w:vMerge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8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9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40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341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8" w:type="dxa"/>
            <w:gridSpan w:val="2"/>
            <w:vMerge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9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8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9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8" w:type="dxa"/>
            <w:gridSpan w:val="2"/>
            <w:vMerge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338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97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36" w:type="dxa"/>
            <w:gridSpan w:val="2"/>
            <w:shd w:val="clear" w:color="auto" w:fill="FFFFFF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367" w:type="dxa"/>
            <w:gridSpan w:val="3"/>
            <w:shd w:val="clear" w:color="auto" w:fill="FF0000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gridSpan w:val="2"/>
            <w:shd w:val="clear" w:color="auto" w:fill="FFFFFF"/>
            <w:textDirection w:val="btLr"/>
          </w:tcPr>
          <w:p w:rsidR="00F92EE8" w:rsidRPr="00F92EE8" w:rsidRDefault="00F92EE8" w:rsidP="00F92EE8">
            <w:pPr>
              <w:ind w:left="57" w:right="57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8-14</w:t>
            </w:r>
          </w:p>
        </w:tc>
        <w:tc>
          <w:tcPr>
            <w:tcW w:w="425" w:type="dxa"/>
            <w:gridSpan w:val="2"/>
            <w:vMerge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vMerge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F92EE8" w:rsidRPr="00F92EE8" w:rsidTr="00865A7D">
        <w:trPr>
          <w:cantSplit/>
          <w:trHeight w:val="227"/>
        </w:trPr>
        <w:tc>
          <w:tcPr>
            <w:tcW w:w="1560" w:type="dxa"/>
            <w:textDirection w:val="btLr"/>
          </w:tcPr>
          <w:p w:rsidR="00F92EE8" w:rsidRPr="00F92EE8" w:rsidRDefault="00F92EE8" w:rsidP="00F92EE8">
            <w:pPr>
              <w:ind w:left="113" w:right="113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1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7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0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39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344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4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4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4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4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44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41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38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48" w:type="dxa"/>
            <w:gridSpan w:val="4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43" w:type="dxa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439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00" w:type="dxa"/>
            <w:gridSpan w:val="3"/>
            <w:shd w:val="clear" w:color="auto" w:fill="FFFF00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9" w:type="dxa"/>
            <w:gridSpan w:val="3"/>
            <w:shd w:val="clear" w:color="auto" w:fill="FFFF00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67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44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41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41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49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42" w:type="dxa"/>
            <w:gridSpan w:val="4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40" w:type="dxa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8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9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40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41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8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9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8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92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8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40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38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97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67" w:type="dxa"/>
            <w:gridSpan w:val="3"/>
            <w:textDirection w:val="btL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gridSpan w:val="2"/>
            <w:textDirection w:val="btLr"/>
            <w:vAlign w:val="cente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425" w:type="dxa"/>
            <w:gridSpan w:val="2"/>
            <w:textDirection w:val="btLr"/>
            <w:vAlign w:val="center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23-25</w:t>
            </w: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92EE8" w:rsidRPr="00F92EE8" w:rsidTr="00865A7D">
        <w:trPr>
          <w:trHeight w:val="211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Ин.язык</w:t>
            </w:r>
            <w:proofErr w:type="spellEnd"/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 xml:space="preserve"> в проф. деятельности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  <w:shd w:val="clear" w:color="auto" w:fill="FF00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ind w:left="-72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44</w:t>
            </w:r>
          </w:p>
        </w:tc>
      </w:tr>
      <w:tr w:rsidR="00F92EE8" w:rsidRPr="00F92EE8" w:rsidTr="00865A7D">
        <w:trPr>
          <w:trHeight w:val="129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72</w:t>
            </w:r>
          </w:p>
        </w:tc>
      </w:tr>
      <w:tr w:rsidR="00F92EE8" w:rsidRPr="00F92EE8" w:rsidTr="00865A7D">
        <w:trPr>
          <w:trHeight w:val="185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Основы педагогики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3"/>
            <w:shd w:val="clear" w:color="auto" w:fill="FF00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65</w:t>
            </w:r>
          </w:p>
        </w:tc>
      </w:tr>
      <w:tr w:rsidR="00F92EE8" w:rsidRPr="00F92EE8" w:rsidTr="00865A7D">
        <w:trPr>
          <w:trHeight w:val="450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Проектная и исследовательская деятельность в проф.  сфере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7" w:type="dxa"/>
            <w:gridSpan w:val="3"/>
            <w:shd w:val="clear" w:color="auto" w:fill="70AD47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50</w:t>
            </w:r>
          </w:p>
        </w:tc>
      </w:tr>
      <w:tr w:rsidR="00F92EE8" w:rsidRPr="00F92EE8" w:rsidTr="00865A7D">
        <w:trPr>
          <w:trHeight w:val="172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Возрастная психология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" w:type="dxa"/>
            <w:gridSpan w:val="2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</w:tr>
      <w:tr w:rsidR="00F92EE8" w:rsidRPr="00F92EE8" w:rsidTr="00865A7D">
        <w:trPr>
          <w:trHeight w:val="162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Педагогическая психология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" w:type="dxa"/>
            <w:gridSpan w:val="2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7" w:type="dxa"/>
            <w:gridSpan w:val="3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</w:tr>
      <w:tr w:rsidR="00F92EE8" w:rsidRPr="00F92EE8" w:rsidTr="00865A7D">
        <w:trPr>
          <w:trHeight w:val="162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Информационные технологии в деловой коммуникации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  <w:shd w:val="clear" w:color="auto" w:fill="70AD47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</w:p>
        </w:tc>
      </w:tr>
      <w:tr w:rsidR="00F92EE8" w:rsidRPr="00F92EE8" w:rsidTr="00865A7D">
        <w:trPr>
          <w:trHeight w:val="292"/>
        </w:trPr>
        <w:tc>
          <w:tcPr>
            <w:tcW w:w="1560" w:type="dxa"/>
          </w:tcPr>
          <w:p w:rsidR="00F92EE8" w:rsidRPr="00F92EE8" w:rsidRDefault="00F92EE8" w:rsidP="00F92EE8">
            <w:pPr>
              <w:tabs>
                <w:tab w:val="left" w:pos="905"/>
              </w:tabs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МДК 01.02. Рус. язык с методикой преподавания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3" w:type="dxa"/>
            <w:shd w:val="clear" w:color="auto" w:fill="FF00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7" w:type="dxa"/>
            <w:gridSpan w:val="3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137</w:t>
            </w:r>
          </w:p>
        </w:tc>
      </w:tr>
      <w:tr w:rsidR="00F92EE8" w:rsidRPr="00F92EE8" w:rsidTr="00865A7D">
        <w:trPr>
          <w:trHeight w:val="440"/>
        </w:trPr>
        <w:tc>
          <w:tcPr>
            <w:tcW w:w="1560" w:type="dxa"/>
          </w:tcPr>
          <w:p w:rsidR="00F92EE8" w:rsidRPr="00F92EE8" w:rsidRDefault="00F92EE8" w:rsidP="00F92EE8">
            <w:pPr>
              <w:tabs>
                <w:tab w:val="left" w:pos="822"/>
              </w:tabs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МДК 01.03.</w:t>
            </w: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Детская лит. С практикумом по выразительному чтению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  <w:shd w:val="clear" w:color="auto" w:fill="FF00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40</w:t>
            </w:r>
          </w:p>
        </w:tc>
      </w:tr>
      <w:tr w:rsidR="00F92EE8" w:rsidRPr="00F92EE8" w:rsidTr="00865A7D">
        <w:trPr>
          <w:trHeight w:val="352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МДК 01.04.</w:t>
            </w: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ТОНК математики с методикой преподавания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8" w:type="dxa"/>
            <w:gridSpan w:val="4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3" w:type="dxa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7" w:type="dxa"/>
            <w:gridSpan w:val="3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147</w:t>
            </w:r>
          </w:p>
        </w:tc>
      </w:tr>
      <w:tr w:rsidR="00F92EE8" w:rsidRPr="00F92EE8" w:rsidTr="00865A7D">
        <w:trPr>
          <w:trHeight w:val="360"/>
        </w:trPr>
        <w:tc>
          <w:tcPr>
            <w:tcW w:w="1560" w:type="dxa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МДК 01.05.</w:t>
            </w: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Естествознание с методикой преподавания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3"/>
            <w:shd w:val="clear" w:color="auto" w:fill="FF00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67</w:t>
            </w:r>
          </w:p>
        </w:tc>
      </w:tr>
      <w:tr w:rsidR="00F92EE8" w:rsidRPr="00F92EE8" w:rsidTr="00865A7D">
        <w:trPr>
          <w:trHeight w:val="371"/>
        </w:trPr>
        <w:tc>
          <w:tcPr>
            <w:tcW w:w="1560" w:type="dxa"/>
          </w:tcPr>
          <w:p w:rsidR="00F92EE8" w:rsidRPr="00F92EE8" w:rsidRDefault="00F92EE8" w:rsidP="00F92EE8">
            <w:pPr>
              <w:tabs>
                <w:tab w:val="left" w:pos="-108"/>
              </w:tabs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ab/>
              <w:t>МДК 01.06.</w:t>
            </w: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Обществознание с методикой преподавания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3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78</w:t>
            </w:r>
          </w:p>
        </w:tc>
      </w:tr>
      <w:tr w:rsidR="00F92EE8" w:rsidRPr="00F92EE8" w:rsidTr="00865A7D">
        <w:trPr>
          <w:trHeight w:val="320"/>
        </w:trPr>
        <w:tc>
          <w:tcPr>
            <w:tcW w:w="1560" w:type="dxa"/>
          </w:tcPr>
          <w:p w:rsidR="00F92EE8" w:rsidRPr="00F92EE8" w:rsidRDefault="00F92EE8" w:rsidP="00F92EE8">
            <w:pPr>
              <w:tabs>
                <w:tab w:val="left" w:pos="914"/>
              </w:tabs>
              <w:ind w:lef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МДК 01.07. Методика обучения технологии с практикумом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</w:tr>
      <w:tr w:rsidR="00F92EE8" w:rsidRPr="00F92EE8" w:rsidTr="00865A7D">
        <w:trPr>
          <w:trHeight w:val="185"/>
        </w:trPr>
        <w:tc>
          <w:tcPr>
            <w:tcW w:w="1560" w:type="dxa"/>
          </w:tcPr>
          <w:p w:rsidR="00F92EE8" w:rsidRPr="00F92EE8" w:rsidRDefault="00F92EE8" w:rsidP="00F92EE8">
            <w:pPr>
              <w:tabs>
                <w:tab w:val="left" w:pos="-108"/>
              </w:tabs>
              <w:ind w:left="-108" w:righ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ПМ 01. УП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538135"/>
          </w:tcPr>
          <w:p w:rsidR="00F92EE8" w:rsidRPr="00F92EE8" w:rsidRDefault="00F92EE8" w:rsidP="00F92EE8">
            <w:pPr>
              <w:ind w:left="-107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</w:t>
            </w:r>
            <w:r w:rsidRPr="00F92EE8">
              <w:rPr>
                <w:rFonts w:ascii="Times New Roman" w:eastAsia="Calibri" w:hAnsi="Times New Roman" w:cs="Times New Roman"/>
                <w:b/>
                <w:sz w:val="16"/>
                <w:szCs w:val="16"/>
                <w:shd w:val="clear" w:color="auto" w:fill="538135"/>
              </w:rPr>
              <w:t>6</w:t>
            </w: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ind w:left="97" w:hanging="12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</w:tr>
      <w:tr w:rsidR="00F92EE8" w:rsidRPr="00F92EE8" w:rsidTr="00865A7D">
        <w:trPr>
          <w:trHeight w:val="185"/>
        </w:trPr>
        <w:tc>
          <w:tcPr>
            <w:tcW w:w="1560" w:type="dxa"/>
          </w:tcPr>
          <w:p w:rsidR="00F92EE8" w:rsidRPr="00F92EE8" w:rsidRDefault="00F92EE8" w:rsidP="00F92EE8">
            <w:pPr>
              <w:ind w:left="-108" w:righ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ПМ 01. ПП</w:t>
            </w:r>
          </w:p>
        </w:tc>
        <w:tc>
          <w:tcPr>
            <w:tcW w:w="5240" w:type="dxa"/>
            <w:gridSpan w:val="34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02" w:type="dxa"/>
            <w:gridSpan w:val="45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236" w:type="dxa"/>
            <w:gridSpan w:val="2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144</w:t>
            </w:r>
          </w:p>
        </w:tc>
      </w:tr>
      <w:tr w:rsidR="00F92EE8" w:rsidRPr="00F92EE8" w:rsidTr="00865A7D">
        <w:trPr>
          <w:trHeight w:val="274"/>
        </w:trPr>
        <w:tc>
          <w:tcPr>
            <w:tcW w:w="1560" w:type="dxa"/>
          </w:tcPr>
          <w:p w:rsidR="00F92EE8" w:rsidRPr="00F92EE8" w:rsidRDefault="00F92EE8" w:rsidP="00F92EE8">
            <w:pPr>
              <w:ind w:left="-108" w:right="-108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 xml:space="preserve">МДК 02.01. Основы организации </w:t>
            </w:r>
            <w:proofErr w:type="spellStart"/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внеуроч.деятельности</w:t>
            </w:r>
            <w:proofErr w:type="spellEnd"/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7" w:type="dxa"/>
            <w:gridSpan w:val="3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left="-108" w:right="-166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left="-108"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95</w:t>
            </w:r>
          </w:p>
        </w:tc>
      </w:tr>
      <w:tr w:rsidR="00F92EE8" w:rsidRPr="00F92EE8" w:rsidTr="00865A7D">
        <w:trPr>
          <w:trHeight w:val="274"/>
        </w:trPr>
        <w:tc>
          <w:tcPr>
            <w:tcW w:w="1560" w:type="dxa"/>
          </w:tcPr>
          <w:p w:rsidR="00F92EE8" w:rsidRPr="00F92EE8" w:rsidRDefault="00F92EE8" w:rsidP="00F92EE8">
            <w:pPr>
              <w:ind w:left="-108" w:right="-108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МДК 02.02. Цифровые образовательные технологии во внеурочной деятельности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7" w:type="dxa"/>
            <w:gridSpan w:val="3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left="-108"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left="-108"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37</w:t>
            </w:r>
          </w:p>
        </w:tc>
      </w:tr>
      <w:tr w:rsidR="00F92EE8" w:rsidRPr="00F92EE8" w:rsidTr="00865A7D">
        <w:trPr>
          <w:trHeight w:val="274"/>
        </w:trPr>
        <w:tc>
          <w:tcPr>
            <w:tcW w:w="1560" w:type="dxa"/>
          </w:tcPr>
          <w:p w:rsidR="00F92EE8" w:rsidRPr="00F92EE8" w:rsidRDefault="00F92EE8" w:rsidP="00F92EE8">
            <w:pPr>
              <w:ind w:left="-108" w:right="-108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МДК 02.03 Теоретические и методические основы организации деятельности вожатого</w:t>
            </w:r>
          </w:p>
        </w:tc>
        <w:tc>
          <w:tcPr>
            <w:tcW w:w="40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8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538135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3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left="-108" w:right="-166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left="-108" w:right="-166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40</w:t>
            </w:r>
          </w:p>
        </w:tc>
      </w:tr>
      <w:tr w:rsidR="00F92EE8" w:rsidRPr="00F92EE8" w:rsidTr="00865A7D">
        <w:trPr>
          <w:trHeight w:val="185"/>
        </w:trPr>
        <w:tc>
          <w:tcPr>
            <w:tcW w:w="1560" w:type="dxa"/>
          </w:tcPr>
          <w:p w:rsidR="00F92EE8" w:rsidRPr="00F92EE8" w:rsidRDefault="00F92EE8" w:rsidP="00F92EE8">
            <w:pPr>
              <w:ind w:left="-108" w:righ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ПМ 02. УП</w:t>
            </w:r>
          </w:p>
        </w:tc>
        <w:tc>
          <w:tcPr>
            <w:tcW w:w="5220" w:type="dxa"/>
            <w:gridSpan w:val="33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36</w:t>
            </w:r>
          </w:p>
        </w:tc>
        <w:tc>
          <w:tcPr>
            <w:tcW w:w="428" w:type="dxa"/>
            <w:gridSpan w:val="4"/>
            <w:shd w:val="clear" w:color="auto" w:fill="ED7D31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color w:val="538135"/>
                <w:sz w:val="16"/>
                <w:szCs w:val="16"/>
              </w:rPr>
            </w:pPr>
          </w:p>
        </w:tc>
        <w:tc>
          <w:tcPr>
            <w:tcW w:w="42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6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</w:tr>
      <w:tr w:rsidR="00F92EE8" w:rsidRPr="00F92EE8" w:rsidTr="00865A7D">
        <w:trPr>
          <w:trHeight w:val="185"/>
        </w:trPr>
        <w:tc>
          <w:tcPr>
            <w:tcW w:w="1560" w:type="dxa"/>
          </w:tcPr>
          <w:p w:rsidR="00F92EE8" w:rsidRPr="00F92EE8" w:rsidRDefault="00F92EE8" w:rsidP="00F92EE8">
            <w:pPr>
              <w:ind w:left="-108" w:right="-108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ПМ 02. ПП</w:t>
            </w:r>
          </w:p>
        </w:tc>
        <w:tc>
          <w:tcPr>
            <w:tcW w:w="5220" w:type="dxa"/>
            <w:gridSpan w:val="33"/>
          </w:tcPr>
          <w:p w:rsidR="00F92EE8" w:rsidRPr="00F92EE8" w:rsidRDefault="00F92EE8" w:rsidP="00F92EE8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428" w:type="dxa"/>
            <w:gridSpan w:val="4"/>
            <w:shd w:val="clear" w:color="auto" w:fill="ED7D31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6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left="-115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F92EE8" w:rsidRPr="00F92EE8" w:rsidRDefault="00F92EE8" w:rsidP="00F92EE8">
            <w:pPr>
              <w:ind w:left="-115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72</w:t>
            </w:r>
          </w:p>
        </w:tc>
      </w:tr>
      <w:tr w:rsidR="00F92EE8" w:rsidRPr="00F92EE8" w:rsidTr="00865A7D">
        <w:trPr>
          <w:trHeight w:val="229"/>
        </w:trPr>
        <w:tc>
          <w:tcPr>
            <w:tcW w:w="1563" w:type="dxa"/>
            <w:gridSpan w:val="2"/>
          </w:tcPr>
          <w:p w:rsidR="00F92EE8" w:rsidRPr="00F92EE8" w:rsidRDefault="00F92EE8" w:rsidP="00F92EE8">
            <w:pPr>
              <w:ind w:left="-108" w:right="-108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ПМ 02 УП</w:t>
            </w:r>
          </w:p>
        </w:tc>
        <w:tc>
          <w:tcPr>
            <w:tcW w:w="378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4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:rsidR="00F92EE8" w:rsidRPr="00F92EE8" w:rsidRDefault="00F92EE8" w:rsidP="00F92EE8">
            <w:pPr>
              <w:ind w:left="-4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ED7D31"/>
          </w:tcPr>
          <w:p w:rsidR="00F92EE8" w:rsidRPr="00F92EE8" w:rsidRDefault="00F92EE8" w:rsidP="00F92EE8">
            <w:pPr>
              <w:ind w:left="-108" w:right="-108" w:firstLine="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26" w:type="dxa"/>
            <w:gridSpan w:val="2"/>
            <w:shd w:val="clear" w:color="auto" w:fill="ED7D31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</w:tr>
      <w:tr w:rsidR="00F92EE8" w:rsidRPr="00F92EE8" w:rsidTr="00865A7D">
        <w:trPr>
          <w:trHeight w:val="229"/>
        </w:trPr>
        <w:tc>
          <w:tcPr>
            <w:tcW w:w="1563" w:type="dxa"/>
            <w:gridSpan w:val="2"/>
          </w:tcPr>
          <w:p w:rsidR="00F92EE8" w:rsidRPr="00F92EE8" w:rsidRDefault="00F92EE8" w:rsidP="00F92EE8">
            <w:pPr>
              <w:ind w:left="-108" w:right="-108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ПМ 02 ПП</w:t>
            </w:r>
          </w:p>
        </w:tc>
        <w:tc>
          <w:tcPr>
            <w:tcW w:w="378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4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ED7D31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shd w:val="clear" w:color="auto" w:fill="ED7D31"/>
          </w:tcPr>
          <w:p w:rsidR="00F92EE8" w:rsidRPr="00F92EE8" w:rsidRDefault="00F92EE8" w:rsidP="00F92EE8">
            <w:pPr>
              <w:ind w:left="-1"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Pr="00F92EE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ED7D31"/>
              </w:rPr>
              <w:t>08</w:t>
            </w:r>
          </w:p>
        </w:tc>
        <w:tc>
          <w:tcPr>
            <w:tcW w:w="42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108</w:t>
            </w:r>
          </w:p>
        </w:tc>
      </w:tr>
      <w:tr w:rsidR="00F92EE8" w:rsidRPr="00F92EE8" w:rsidTr="00865A7D">
        <w:trPr>
          <w:trHeight w:val="229"/>
        </w:trPr>
        <w:tc>
          <w:tcPr>
            <w:tcW w:w="1563" w:type="dxa"/>
            <w:gridSpan w:val="2"/>
          </w:tcPr>
          <w:p w:rsidR="00F92EE8" w:rsidRPr="00F92EE8" w:rsidRDefault="00F92EE8" w:rsidP="00F92EE8">
            <w:pPr>
              <w:ind w:left="-108" w:right="-108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Комплексный экзамен по ПМ 02</w:t>
            </w:r>
          </w:p>
        </w:tc>
        <w:tc>
          <w:tcPr>
            <w:tcW w:w="378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4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00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shd w:val="clear" w:color="auto" w:fill="FFFFFF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</w:tr>
      <w:tr w:rsidR="00F92EE8" w:rsidRPr="00F92EE8" w:rsidTr="00865A7D">
        <w:trPr>
          <w:trHeight w:val="646"/>
        </w:trPr>
        <w:tc>
          <w:tcPr>
            <w:tcW w:w="156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МДК 04.01 </w:t>
            </w:r>
            <w:proofErr w:type="spellStart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ТиМ</w:t>
            </w:r>
            <w:proofErr w:type="spellEnd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основы преподавания дисциплин ХЭЦ в </w:t>
            </w:r>
            <w:proofErr w:type="spellStart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н.к</w:t>
            </w:r>
            <w:proofErr w:type="spellEnd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378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4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6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8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81</w:t>
            </w:r>
          </w:p>
        </w:tc>
      </w:tr>
      <w:tr w:rsidR="00F92EE8" w:rsidRPr="00F92EE8" w:rsidTr="00865A7D">
        <w:trPr>
          <w:trHeight w:val="273"/>
        </w:trPr>
        <w:tc>
          <w:tcPr>
            <w:tcW w:w="1563" w:type="dxa"/>
            <w:gridSpan w:val="2"/>
          </w:tcPr>
          <w:p w:rsidR="00F92EE8" w:rsidRPr="00F92EE8" w:rsidRDefault="00F92EE8" w:rsidP="00F92EE8">
            <w:pPr>
              <w:ind w:left="-108" w:right="-108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78" w:type="dxa"/>
          </w:tcPr>
          <w:p w:rsidR="00F92EE8" w:rsidRPr="00F92EE8" w:rsidRDefault="00F92EE8" w:rsidP="00F92EE8">
            <w:pPr>
              <w:ind w:hanging="27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59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gridSpan w:val="4"/>
          </w:tcPr>
          <w:p w:rsidR="00F92EE8" w:rsidRPr="00F92EE8" w:rsidRDefault="00F92EE8" w:rsidP="00F92EE8">
            <w:pPr>
              <w:ind w:left="-5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gridSpan w:val="3"/>
          </w:tcPr>
          <w:p w:rsidR="00F92EE8" w:rsidRPr="00F92EE8" w:rsidRDefault="00F92EE8" w:rsidP="00F92EE8">
            <w:pPr>
              <w:ind w:left="-10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4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8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4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F92EE8" w:rsidRPr="00F92EE8" w:rsidRDefault="00F92EE8" w:rsidP="00F92EE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auto"/>
          </w:tcPr>
          <w:p w:rsidR="00F92EE8" w:rsidRPr="00F92EE8" w:rsidRDefault="00F92EE8" w:rsidP="00F92EE8">
            <w:pPr>
              <w:ind w:left="-5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FFFFFF"/>
          </w:tcPr>
          <w:p w:rsidR="00F92EE8" w:rsidRPr="00F92EE8" w:rsidRDefault="00F92EE8" w:rsidP="00F92EE8">
            <w:pPr>
              <w:ind w:lef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F92EE8" w:rsidRPr="00F92EE8" w:rsidRDefault="00F92EE8" w:rsidP="00F92EE8">
            <w:pPr>
              <w:ind w:right="-57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F92EE8" w:rsidRPr="00F92EE8" w:rsidRDefault="00F92EE8" w:rsidP="00F92EE8">
            <w:pPr>
              <w:ind w:right="-57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8" w:type="dxa"/>
            <w:gridSpan w:val="2"/>
          </w:tcPr>
          <w:p w:rsidR="00F92EE8" w:rsidRPr="00F92EE8" w:rsidRDefault="00F92EE8" w:rsidP="00F92EE8">
            <w:pPr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1512</w:t>
            </w:r>
          </w:p>
        </w:tc>
      </w:tr>
    </w:tbl>
    <w:p w:rsidR="00F92EE8" w:rsidRPr="00F92EE8" w:rsidRDefault="00F92EE8" w:rsidP="00F92EE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92EE8" w:rsidRPr="00F92EE8" w:rsidRDefault="00F92EE8" w:rsidP="00F92EE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EE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График уче</w:t>
      </w:r>
      <w:r w:rsidR="00865A7D">
        <w:rPr>
          <w:rFonts w:ascii="Times New Roman" w:eastAsia="Calibri" w:hAnsi="Times New Roman" w:cs="Times New Roman"/>
          <w:b/>
          <w:sz w:val="24"/>
          <w:szCs w:val="24"/>
        </w:rPr>
        <w:t xml:space="preserve">бного процесса 4 курс </w:t>
      </w:r>
      <w:proofErr w:type="gramStart"/>
      <w:r w:rsidR="00865A7D">
        <w:rPr>
          <w:rFonts w:ascii="Times New Roman" w:eastAsia="Calibri" w:hAnsi="Times New Roman" w:cs="Times New Roman"/>
          <w:b/>
          <w:sz w:val="24"/>
          <w:szCs w:val="24"/>
        </w:rPr>
        <w:t xml:space="preserve">44.02.02 </w:t>
      </w:r>
      <w:r w:rsidRPr="00F92EE8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proofErr w:type="gramEnd"/>
      <w:r w:rsidRPr="00F92EE8">
        <w:rPr>
          <w:rFonts w:ascii="Times New Roman" w:eastAsia="Calibri" w:hAnsi="Times New Roman" w:cs="Times New Roman"/>
          <w:b/>
          <w:sz w:val="24"/>
          <w:szCs w:val="24"/>
        </w:rPr>
        <w:t>ХЭЦ)</w:t>
      </w:r>
    </w:p>
    <w:tbl>
      <w:tblPr>
        <w:tblW w:w="161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82"/>
        <w:gridCol w:w="281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20"/>
        <w:gridCol w:w="320"/>
        <w:gridCol w:w="320"/>
        <w:gridCol w:w="332"/>
        <w:gridCol w:w="421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5"/>
        <w:gridCol w:w="302"/>
        <w:gridCol w:w="348"/>
        <w:gridCol w:w="320"/>
        <w:gridCol w:w="325"/>
        <w:gridCol w:w="330"/>
        <w:gridCol w:w="325"/>
        <w:gridCol w:w="325"/>
        <w:gridCol w:w="325"/>
        <w:gridCol w:w="325"/>
        <w:gridCol w:w="325"/>
        <w:gridCol w:w="163"/>
        <w:gridCol w:w="73"/>
        <w:gridCol w:w="351"/>
        <w:gridCol w:w="572"/>
      </w:tblGrid>
      <w:tr w:rsidR="00F92EE8" w:rsidRPr="00F92EE8" w:rsidTr="00865A7D">
        <w:trPr>
          <w:trHeight w:val="24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0" w:type="dxa"/>
            <w:gridSpan w:val="4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0" w:type="dxa"/>
            <w:gridSpan w:val="3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vMerge w:val="restart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vMerge w:val="restart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1073" w:type="dxa"/>
            <w:gridSpan w:val="3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20" w:type="dxa"/>
            <w:vMerge w:val="restart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57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60" w:type="dxa"/>
            <w:gridSpan w:val="3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gridSpan w:val="4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320" w:type="dxa"/>
            <w:vMerge w:val="restart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975" w:type="dxa"/>
            <w:gridSpan w:val="3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320" w:type="dxa"/>
            <w:vMerge w:val="restart"/>
            <w:shd w:val="clear" w:color="auto" w:fill="5B9BD5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305" w:type="dxa"/>
            <w:gridSpan w:val="4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138" w:type="dxa"/>
            <w:gridSpan w:val="4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4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72" w:type="dxa"/>
            <w:textDirection w:val="btLr"/>
            <w:vAlign w:val="cente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всего</w:t>
            </w:r>
          </w:p>
        </w:tc>
      </w:tr>
      <w:tr w:rsidR="00F92EE8" w:rsidRPr="00F92EE8" w:rsidTr="00865A7D">
        <w:trPr>
          <w:trHeight w:val="506"/>
        </w:trPr>
        <w:tc>
          <w:tcPr>
            <w:tcW w:w="1702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 – 7</w:t>
            </w:r>
          </w:p>
        </w:tc>
        <w:tc>
          <w:tcPr>
            <w:tcW w:w="281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 – 14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15 – 21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22 – 28</w:t>
            </w:r>
          </w:p>
        </w:tc>
        <w:tc>
          <w:tcPr>
            <w:tcW w:w="284" w:type="dxa"/>
            <w:vMerge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6 – 12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13 – 19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20 – 26</w:t>
            </w:r>
          </w:p>
        </w:tc>
        <w:tc>
          <w:tcPr>
            <w:tcW w:w="284" w:type="dxa"/>
            <w:vMerge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 – 9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10 – 16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17 – 23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24 – 30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 – 7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 – 14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15 – 21</w:t>
            </w:r>
          </w:p>
        </w:tc>
        <w:tc>
          <w:tcPr>
            <w:tcW w:w="284" w:type="dxa"/>
            <w:shd w:val="clear" w:color="auto" w:fill="FF00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22 – 28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СРС</w:t>
            </w:r>
          </w:p>
        </w:tc>
        <w:tc>
          <w:tcPr>
            <w:tcW w:w="320" w:type="dxa"/>
            <w:vMerge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 – 11</w:t>
            </w:r>
          </w:p>
        </w:tc>
        <w:tc>
          <w:tcPr>
            <w:tcW w:w="332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12 – 18</w:t>
            </w:r>
          </w:p>
        </w:tc>
        <w:tc>
          <w:tcPr>
            <w:tcW w:w="421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19 – 25</w:t>
            </w:r>
          </w:p>
        </w:tc>
        <w:tc>
          <w:tcPr>
            <w:tcW w:w="320" w:type="dxa"/>
            <w:vMerge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 – 8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9 – 15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16 – 22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 – 8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9 – 15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16 – 22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23 – 29</w:t>
            </w:r>
          </w:p>
        </w:tc>
        <w:tc>
          <w:tcPr>
            <w:tcW w:w="320" w:type="dxa"/>
            <w:vMerge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6 – 12</w:t>
            </w:r>
          </w:p>
        </w:tc>
        <w:tc>
          <w:tcPr>
            <w:tcW w:w="302" w:type="dxa"/>
            <w:shd w:val="clear" w:color="auto" w:fill="FF00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13 – 19</w:t>
            </w:r>
          </w:p>
        </w:tc>
        <w:tc>
          <w:tcPr>
            <w:tcW w:w="348" w:type="dxa"/>
            <w:shd w:val="clear" w:color="auto" w:fill="5B9BD5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20 – 26</w:t>
            </w:r>
          </w:p>
        </w:tc>
        <w:tc>
          <w:tcPr>
            <w:tcW w:w="320" w:type="dxa"/>
            <w:vMerge/>
            <w:shd w:val="clear" w:color="auto" w:fill="5B9BD5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5B9BD5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4 – 10</w:t>
            </w:r>
          </w:p>
        </w:tc>
        <w:tc>
          <w:tcPr>
            <w:tcW w:w="330" w:type="dxa"/>
            <w:shd w:val="clear" w:color="auto" w:fill="5B9BD5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11 – 17</w:t>
            </w:r>
          </w:p>
        </w:tc>
        <w:tc>
          <w:tcPr>
            <w:tcW w:w="325" w:type="dxa"/>
            <w:shd w:val="clear" w:color="auto" w:fill="F4B083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18 – 24</w:t>
            </w:r>
          </w:p>
        </w:tc>
        <w:tc>
          <w:tcPr>
            <w:tcW w:w="325" w:type="dxa"/>
            <w:shd w:val="clear" w:color="auto" w:fill="F4B083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25 – 31</w:t>
            </w:r>
          </w:p>
        </w:tc>
        <w:tc>
          <w:tcPr>
            <w:tcW w:w="325" w:type="dxa"/>
            <w:shd w:val="clear" w:color="auto" w:fill="F4B083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 – 7</w:t>
            </w:r>
          </w:p>
        </w:tc>
        <w:tc>
          <w:tcPr>
            <w:tcW w:w="325" w:type="dxa"/>
            <w:shd w:val="clear" w:color="auto" w:fill="F4B083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8 – 14</w:t>
            </w:r>
          </w:p>
        </w:tc>
        <w:tc>
          <w:tcPr>
            <w:tcW w:w="325" w:type="dxa"/>
            <w:shd w:val="clear" w:color="auto" w:fill="F4B083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15 – 21</w:t>
            </w:r>
          </w:p>
        </w:tc>
        <w:tc>
          <w:tcPr>
            <w:tcW w:w="236" w:type="dxa"/>
            <w:gridSpan w:val="2"/>
            <w:shd w:val="clear" w:color="auto" w:fill="F4B083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000000"/>
                <w:sz w:val="12"/>
                <w:szCs w:val="12"/>
              </w:rPr>
            </w:pPr>
            <w:r w:rsidRPr="00F92EE8">
              <w:rPr>
                <w:rFonts w:ascii="Tahoma" w:eastAsia="Calibri" w:hAnsi="Tahoma" w:cs="Tahoma"/>
                <w:color w:val="000000"/>
                <w:sz w:val="12"/>
                <w:szCs w:val="12"/>
              </w:rPr>
              <w:t>22 – 28</w:t>
            </w:r>
          </w:p>
        </w:tc>
        <w:tc>
          <w:tcPr>
            <w:tcW w:w="351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СРС</w:t>
            </w:r>
          </w:p>
        </w:tc>
        <w:tc>
          <w:tcPr>
            <w:tcW w:w="572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F92EE8" w:rsidRPr="00F92EE8" w:rsidTr="00865A7D">
        <w:trPr>
          <w:cantSplit/>
          <w:trHeight w:val="454"/>
        </w:trPr>
        <w:tc>
          <w:tcPr>
            <w:tcW w:w="1702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92D05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1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3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4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25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02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48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2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25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30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25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325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25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25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25" w:type="dxa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24</w:t>
            </w: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92EE8" w:rsidRPr="00F92EE8" w:rsidTr="00865A7D">
        <w:trPr>
          <w:cantSplit/>
          <w:trHeight w:val="269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63</w:t>
            </w:r>
          </w:p>
        </w:tc>
      </w:tr>
      <w:tr w:rsidR="00F92EE8" w:rsidRPr="00F92EE8" w:rsidTr="00865A7D">
        <w:trPr>
          <w:cantSplit/>
          <w:trHeight w:val="131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Основы финансовой грамотности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02" w:type="dxa"/>
            <w:shd w:val="clear" w:color="auto" w:fill="FF0000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45</w:t>
            </w:r>
          </w:p>
        </w:tc>
      </w:tr>
      <w:tr w:rsidR="00F92EE8" w:rsidRPr="00F92EE8" w:rsidTr="00865A7D">
        <w:trPr>
          <w:cantSplit/>
          <w:trHeight w:val="131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3Основы обучения лиц с особыми образовательными потребностями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56</w:t>
            </w:r>
          </w:p>
        </w:tc>
      </w:tr>
      <w:tr w:rsidR="00F92EE8" w:rsidRPr="00F92EE8" w:rsidTr="00865A7D">
        <w:trPr>
          <w:cantSplit/>
          <w:trHeight w:val="147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Психология общения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70AD47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33</w:t>
            </w:r>
          </w:p>
        </w:tc>
      </w:tr>
      <w:tr w:rsidR="00F92EE8" w:rsidRPr="00F92EE8" w:rsidTr="00865A7D">
        <w:trPr>
          <w:cantSplit/>
          <w:trHeight w:val="131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Правовое обеспечение проф. деятельности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Основы педагогического мастерства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dxa"/>
            <w:shd w:val="clear" w:color="auto" w:fill="70AD47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Основы специальной педагогики и психологии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dxa"/>
            <w:shd w:val="clear" w:color="auto" w:fill="70AD47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Основы предпринимательской деятельности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dxa"/>
            <w:shd w:val="clear" w:color="auto" w:fill="70AD47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Интенсив</w:t>
            </w:r>
            <w:proofErr w:type="spellEnd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по подготовке к ДЭ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. Самоорганизация и технологии профессионально-личностного роста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4"/>
                <w:szCs w:val="12"/>
              </w:rPr>
              <w:t>1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20"/>
                <w:szCs w:val="12"/>
              </w:rPr>
              <w:t>З</w:t>
            </w: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</w:p>
        </w:tc>
      </w:tr>
      <w:tr w:rsidR="00F92EE8" w:rsidRPr="00F92EE8" w:rsidTr="00865A7D">
        <w:trPr>
          <w:cantSplit/>
          <w:trHeight w:val="8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 xml:space="preserve"> МДК 01.02. Рус.  язык с методикой преподавания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shd w:val="clear" w:color="auto" w:fill="FF0000"/>
          </w:tcPr>
          <w:p w:rsidR="00F92EE8" w:rsidRPr="00F92EE8" w:rsidRDefault="00F92EE8" w:rsidP="00F92EE8">
            <w:pPr>
              <w:spacing w:after="0" w:line="240" w:lineRule="auto"/>
              <w:ind w:left="-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40</w:t>
            </w:r>
          </w:p>
        </w:tc>
      </w:tr>
      <w:tr w:rsidR="00F92EE8" w:rsidRPr="00F92EE8" w:rsidTr="00865A7D">
        <w:trPr>
          <w:cantSplit/>
          <w:trHeight w:val="8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МДК 01.04.</w:t>
            </w: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ТОНК математики с методикой преподавания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shd w:val="clear" w:color="auto" w:fill="FF000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40</w:t>
            </w:r>
          </w:p>
        </w:tc>
      </w:tr>
      <w:tr w:rsidR="00F92EE8" w:rsidRPr="00F92EE8" w:rsidTr="00865A7D">
        <w:trPr>
          <w:cantSplit/>
          <w:trHeight w:val="131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gramStart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УП  ПМ</w:t>
            </w:r>
            <w:proofErr w:type="gramEnd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01.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0" w:type="dxa"/>
            <w:gridSpan w:val="15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  <w:t>36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</w:tr>
      <w:tr w:rsidR="00F92EE8" w:rsidRPr="00F92EE8" w:rsidTr="00865A7D">
        <w:trPr>
          <w:cantSplit/>
          <w:trHeight w:val="131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ПП ПМ 01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0" w:type="dxa"/>
            <w:gridSpan w:val="15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  <w:t>108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108</w:t>
            </w:r>
          </w:p>
        </w:tc>
      </w:tr>
      <w:tr w:rsidR="00F92EE8" w:rsidRPr="00F92EE8" w:rsidTr="00865A7D">
        <w:trPr>
          <w:cantSplit/>
          <w:trHeight w:val="131"/>
        </w:trPr>
        <w:tc>
          <w:tcPr>
            <w:tcW w:w="1702" w:type="dxa"/>
          </w:tcPr>
          <w:p w:rsidR="00F92EE8" w:rsidRPr="00F92EE8" w:rsidRDefault="00F92EE8" w:rsidP="00B14CF1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К</w:t>
            </w:r>
            <w:r w:rsidR="00B14CF1">
              <w:rPr>
                <w:rFonts w:ascii="Times New Roman" w:eastAsia="Calibri" w:hAnsi="Times New Roman" w:cs="Times New Roman"/>
                <w:sz w:val="12"/>
                <w:szCs w:val="12"/>
              </w:rPr>
              <w:t>омплексный</w:t>
            </w: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экзамен по ПМ 01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0" w:type="dxa"/>
            <w:gridSpan w:val="15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</w:pPr>
          </w:p>
        </w:tc>
        <w:tc>
          <w:tcPr>
            <w:tcW w:w="284" w:type="dxa"/>
            <w:shd w:val="clear" w:color="auto" w:fill="FF000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</w:tr>
      <w:tr w:rsidR="00F92EE8" w:rsidRPr="00F92EE8" w:rsidTr="00865A7D">
        <w:trPr>
          <w:cantSplit/>
          <w:trHeight w:val="8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МДК 03.01. Современные программы и технологии воспитания обучающихся начальных классов</w:t>
            </w:r>
          </w:p>
        </w:tc>
        <w:tc>
          <w:tcPr>
            <w:tcW w:w="28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60</w:t>
            </w:r>
          </w:p>
        </w:tc>
      </w:tr>
      <w:tr w:rsidR="00F92EE8" w:rsidRPr="00F92EE8" w:rsidTr="00865A7D">
        <w:trPr>
          <w:cantSplit/>
          <w:trHeight w:val="77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МДК 03.02. Теоретические и методические основы деятельности классного руководителя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76</w:t>
            </w:r>
          </w:p>
        </w:tc>
      </w:tr>
      <w:tr w:rsidR="00F92EE8" w:rsidRPr="00F92EE8" w:rsidTr="00865A7D">
        <w:trPr>
          <w:cantSplit/>
          <w:trHeight w:val="77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УП ПМ 03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0" w:type="dxa"/>
            <w:gridSpan w:val="15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  <w:t>36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</w:tr>
      <w:tr w:rsidR="00F92EE8" w:rsidRPr="00F92EE8" w:rsidTr="00865A7D">
        <w:trPr>
          <w:cantSplit/>
          <w:trHeight w:val="77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ПП.ПМ 03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78" w:type="dxa"/>
            <w:gridSpan w:val="13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  <w:t>72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72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B14CF1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К</w:t>
            </w:r>
            <w:r w:rsidR="00B14CF1">
              <w:rPr>
                <w:rFonts w:ascii="Times New Roman" w:eastAsia="Calibri" w:hAnsi="Times New Roman" w:cs="Times New Roman"/>
                <w:sz w:val="12"/>
                <w:szCs w:val="12"/>
              </w:rPr>
              <w:t>омплексный</w:t>
            </w:r>
            <w:bookmarkStart w:id="0" w:name="_GoBack"/>
            <w:bookmarkEnd w:id="0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экзамен по ПМ 03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78" w:type="dxa"/>
            <w:gridSpan w:val="13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0000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МДК 04.01 </w:t>
            </w:r>
            <w:proofErr w:type="spellStart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ТиМ</w:t>
            </w:r>
            <w:proofErr w:type="spellEnd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основы преподавания дисциплин ХЭЦ в </w:t>
            </w:r>
            <w:proofErr w:type="spellStart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н.к</w:t>
            </w:r>
            <w:proofErr w:type="spellEnd"/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127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УП ПМ 04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34" w:type="dxa"/>
            <w:gridSpan w:val="16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  <w:t>36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</w:tr>
      <w:tr w:rsidR="00F92EE8" w:rsidRPr="00F92EE8" w:rsidTr="00865A7D">
        <w:trPr>
          <w:cantSplit/>
          <w:trHeight w:val="12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ПП ПМ 04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34" w:type="dxa"/>
            <w:gridSpan w:val="16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78" w:type="dxa"/>
            <w:gridSpan w:val="13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92D050"/>
                <w:sz w:val="12"/>
                <w:szCs w:val="12"/>
              </w:rPr>
              <w:t>72</w:t>
            </w:r>
          </w:p>
        </w:tc>
        <w:tc>
          <w:tcPr>
            <w:tcW w:w="302" w:type="dxa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72</w:t>
            </w:r>
          </w:p>
        </w:tc>
      </w:tr>
      <w:tr w:rsidR="00F92EE8" w:rsidRPr="00F92EE8" w:rsidTr="00865A7D">
        <w:trPr>
          <w:cantSplit/>
          <w:trHeight w:val="85"/>
        </w:trPr>
        <w:tc>
          <w:tcPr>
            <w:tcW w:w="1702" w:type="dxa"/>
          </w:tcPr>
          <w:p w:rsidR="00F92EE8" w:rsidRPr="00F92EE8" w:rsidRDefault="00F92EE8" w:rsidP="00B14CF1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B14CF1">
              <w:rPr>
                <w:rFonts w:ascii="Times New Roman" w:eastAsia="Calibri" w:hAnsi="Times New Roman" w:cs="Times New Roman"/>
                <w:sz w:val="14"/>
                <w:szCs w:val="12"/>
              </w:rPr>
              <w:t>К</w:t>
            </w:r>
            <w:r w:rsidR="00B14CF1">
              <w:rPr>
                <w:rFonts w:ascii="Times New Roman" w:eastAsia="Calibri" w:hAnsi="Times New Roman" w:cs="Times New Roman"/>
                <w:sz w:val="14"/>
                <w:szCs w:val="12"/>
              </w:rPr>
              <w:t>омплексный экза</w:t>
            </w:r>
            <w:r w:rsidR="00B14CF1" w:rsidRPr="00B14CF1">
              <w:rPr>
                <w:rFonts w:ascii="Times New Roman" w:eastAsia="Calibri" w:hAnsi="Times New Roman" w:cs="Times New Roman"/>
                <w:sz w:val="14"/>
                <w:szCs w:val="12"/>
              </w:rPr>
              <w:t>мен</w:t>
            </w:r>
            <w:r w:rsidRPr="00B14CF1">
              <w:rPr>
                <w:rFonts w:ascii="Times New Roman" w:eastAsia="Calibri" w:hAnsi="Times New Roman" w:cs="Times New Roman"/>
                <w:sz w:val="14"/>
                <w:szCs w:val="12"/>
              </w:rPr>
              <w:t xml:space="preserve"> ПМ 04</w:t>
            </w:r>
          </w:p>
        </w:tc>
        <w:tc>
          <w:tcPr>
            <w:tcW w:w="282" w:type="dxa"/>
            <w:shd w:val="clear" w:color="auto" w:fill="92D050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34" w:type="dxa"/>
            <w:gridSpan w:val="16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78" w:type="dxa"/>
            <w:gridSpan w:val="13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0000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</w:tr>
      <w:tr w:rsidR="00F92EE8" w:rsidRPr="00F92EE8" w:rsidTr="00865A7D">
        <w:trPr>
          <w:cantSplit/>
          <w:trHeight w:val="85"/>
        </w:trPr>
        <w:tc>
          <w:tcPr>
            <w:tcW w:w="1702" w:type="dxa"/>
          </w:tcPr>
          <w:p w:rsidR="00F92EE8" w:rsidRPr="00F92EE8" w:rsidRDefault="00B14CF1" w:rsidP="00B14CF1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Производственная практика по профилю</w:t>
            </w:r>
          </w:p>
        </w:tc>
        <w:tc>
          <w:tcPr>
            <w:tcW w:w="28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323" w:type="dxa"/>
            <w:gridSpan w:val="4"/>
            <w:shd w:val="clear" w:color="auto" w:fill="2E74B5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b/>
                <w:color w:val="000000"/>
                <w:sz w:val="12"/>
                <w:szCs w:val="12"/>
              </w:rPr>
              <w:t>144</w:t>
            </w: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144</w:t>
            </w:r>
          </w:p>
        </w:tc>
      </w:tr>
      <w:tr w:rsidR="00F92EE8" w:rsidRPr="00F92EE8" w:rsidTr="00865A7D">
        <w:trPr>
          <w:cantSplit/>
          <w:trHeight w:val="8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b/>
                <w:bCs/>
                <w:color w:val="000000"/>
                <w:sz w:val="12"/>
                <w:szCs w:val="12"/>
              </w:rPr>
              <w:t>Государственная итоговая   аттестация</w:t>
            </w:r>
          </w:p>
        </w:tc>
        <w:tc>
          <w:tcPr>
            <w:tcW w:w="28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88" w:type="dxa"/>
            <w:gridSpan w:val="6"/>
            <w:shd w:val="clear" w:color="auto" w:fill="F4B083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216</w:t>
            </w:r>
          </w:p>
        </w:tc>
        <w:tc>
          <w:tcPr>
            <w:tcW w:w="424" w:type="dxa"/>
            <w:gridSpan w:val="2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216</w:t>
            </w:r>
          </w:p>
        </w:tc>
      </w:tr>
      <w:tr w:rsidR="00F92EE8" w:rsidRPr="00F92EE8" w:rsidTr="00865A7D">
        <w:trPr>
          <w:cantSplit/>
          <w:trHeight w:val="85"/>
        </w:trPr>
        <w:tc>
          <w:tcPr>
            <w:tcW w:w="170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sz w:val="12"/>
                <w:szCs w:val="12"/>
              </w:rPr>
              <w:t>Всего</w:t>
            </w:r>
          </w:p>
        </w:tc>
        <w:tc>
          <w:tcPr>
            <w:tcW w:w="282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92EE8" w:rsidRPr="00F92EE8" w:rsidRDefault="00F92EE8" w:rsidP="00F92EE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92EE8" w:rsidRPr="00F92EE8" w:rsidRDefault="00F92EE8" w:rsidP="00F92EE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92EE8" w:rsidRPr="00F92EE8" w:rsidRDefault="00F92EE8" w:rsidP="00F92EE8">
            <w:pPr>
              <w:spacing w:after="0" w:line="240" w:lineRule="auto"/>
              <w:ind w:left="-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92EE8" w:rsidRPr="00F92EE8" w:rsidRDefault="00F92EE8" w:rsidP="00F92EE8">
            <w:pPr>
              <w:spacing w:after="0" w:line="240" w:lineRule="auto"/>
              <w:ind w:left="-64"/>
              <w:jc w:val="both"/>
              <w:rPr>
                <w:rFonts w:ascii="Times New Roman" w:eastAsia="Calibri" w:hAnsi="Times New Roman" w:cs="Times New Roman"/>
                <w:i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F92EE8" w:rsidRPr="00F92EE8" w:rsidRDefault="00F92EE8" w:rsidP="00F92EE8">
            <w:pPr>
              <w:spacing w:after="0" w:line="240" w:lineRule="auto"/>
              <w:ind w:left="-89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  <w:r w:rsidRPr="00F92EE8"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348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92EE8" w:rsidRPr="00F92EE8" w:rsidRDefault="00F92EE8" w:rsidP="00F92E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88" w:type="dxa"/>
            <w:gridSpan w:val="2"/>
            <w:shd w:val="clear" w:color="auto" w:fill="FFFFFF"/>
          </w:tcPr>
          <w:p w:rsidR="00F92EE8" w:rsidRPr="00F92EE8" w:rsidRDefault="00F92EE8" w:rsidP="00F92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gridSpan w:val="2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92EE8" w:rsidRPr="00F92EE8" w:rsidRDefault="00F92EE8" w:rsidP="00F92EE8">
            <w:pPr>
              <w:spacing w:after="0" w:line="240" w:lineRule="auto"/>
              <w:ind w:right="-1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2EE8">
              <w:rPr>
                <w:rFonts w:ascii="Times New Roman" w:eastAsia="Calibri" w:hAnsi="Times New Roman" w:cs="Times New Roman"/>
                <w:sz w:val="16"/>
                <w:szCs w:val="16"/>
              </w:rPr>
              <w:t>1476</w:t>
            </w:r>
          </w:p>
        </w:tc>
      </w:tr>
    </w:tbl>
    <w:p w:rsidR="007F7B68" w:rsidRDefault="007F7B68"/>
    <w:sectPr w:rsidR="007F7B68" w:rsidSect="00F342B6">
      <w:pgSz w:w="16838" w:h="11906" w:orient="landscape"/>
      <w:pgMar w:top="426" w:right="1134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851" w:rsidRDefault="00AB5851">
      <w:pPr>
        <w:spacing w:after="0" w:line="240" w:lineRule="auto"/>
      </w:pPr>
      <w:r>
        <w:separator/>
      </w:r>
    </w:p>
  </w:endnote>
  <w:endnote w:type="continuationSeparator" w:id="0">
    <w:p w:rsidR="00AB5851" w:rsidRDefault="00AB5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B" w:rsidRDefault="00AB5851">
    <w:pPr>
      <w:pStyle w:val="10"/>
      <w:jc w:val="center"/>
    </w:pPr>
  </w:p>
  <w:p w:rsidR="00995F6B" w:rsidRDefault="00AB5851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851" w:rsidRDefault="00AB5851">
      <w:pPr>
        <w:spacing w:after="0" w:line="240" w:lineRule="auto"/>
      </w:pPr>
      <w:r>
        <w:separator/>
      </w:r>
    </w:p>
  </w:footnote>
  <w:footnote w:type="continuationSeparator" w:id="0">
    <w:p w:rsidR="00AB5851" w:rsidRDefault="00AB5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707102"/>
    <w:multiLevelType w:val="hybridMultilevel"/>
    <w:tmpl w:val="FE489DAA"/>
    <w:lvl w:ilvl="0" w:tplc="306C1DBC">
      <w:start w:val="1"/>
      <w:numFmt w:val="decimal"/>
      <w:lvlText w:val="%1."/>
      <w:lvlJc w:val="left"/>
      <w:pPr>
        <w:ind w:left="25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197"/>
    <w:rsid w:val="00180E44"/>
    <w:rsid w:val="00594F95"/>
    <w:rsid w:val="00612356"/>
    <w:rsid w:val="007F7B68"/>
    <w:rsid w:val="00865A7D"/>
    <w:rsid w:val="00A62093"/>
    <w:rsid w:val="00A942E1"/>
    <w:rsid w:val="00AB5851"/>
    <w:rsid w:val="00B071DD"/>
    <w:rsid w:val="00B14CF1"/>
    <w:rsid w:val="00DE4197"/>
    <w:rsid w:val="00E305C4"/>
    <w:rsid w:val="00EA5F91"/>
    <w:rsid w:val="00F342B6"/>
    <w:rsid w:val="00F43DDB"/>
    <w:rsid w:val="00F809D7"/>
    <w:rsid w:val="00F9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21652-0B6A-4659-A3B4-AB38FED8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2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next w:val="a4"/>
    <w:uiPriority w:val="40"/>
    <w:rsid w:val="00F92EE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92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2EE8"/>
    <w:rPr>
      <w:rFonts w:ascii="Segoe UI" w:hAnsi="Segoe UI" w:cs="Segoe UI"/>
      <w:sz w:val="18"/>
      <w:szCs w:val="18"/>
    </w:rPr>
  </w:style>
  <w:style w:type="paragraph" w:customStyle="1" w:styleId="10">
    <w:name w:val="Нижний колонтитул1"/>
    <w:basedOn w:val="a"/>
    <w:next w:val="a7"/>
    <w:link w:val="a8"/>
    <w:uiPriority w:val="99"/>
    <w:semiHidden/>
    <w:unhideWhenUsed/>
    <w:rsid w:val="00F92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10"/>
    <w:uiPriority w:val="99"/>
    <w:semiHidden/>
    <w:rsid w:val="00F92EE8"/>
  </w:style>
  <w:style w:type="paragraph" w:customStyle="1" w:styleId="11">
    <w:name w:val="Абзац списка1"/>
    <w:basedOn w:val="a"/>
    <w:next w:val="a9"/>
    <w:uiPriority w:val="34"/>
    <w:qFormat/>
    <w:rsid w:val="00F92EE8"/>
    <w:pPr>
      <w:ind w:left="720"/>
      <w:contextualSpacing/>
    </w:pPr>
  </w:style>
  <w:style w:type="table" w:styleId="a4">
    <w:name w:val="Grid Table Light"/>
    <w:basedOn w:val="a1"/>
    <w:uiPriority w:val="40"/>
    <w:rsid w:val="00F92E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footer"/>
    <w:basedOn w:val="a"/>
    <w:link w:val="12"/>
    <w:uiPriority w:val="99"/>
    <w:semiHidden/>
    <w:unhideWhenUsed/>
    <w:rsid w:val="00F92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7"/>
    <w:uiPriority w:val="99"/>
    <w:semiHidden/>
    <w:rsid w:val="00F92EE8"/>
  </w:style>
  <w:style w:type="paragraph" w:styleId="a9">
    <w:name w:val="List Paragraph"/>
    <w:basedOn w:val="a"/>
    <w:uiPriority w:val="34"/>
    <w:qFormat/>
    <w:rsid w:val="00F92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1819</Words>
  <Characters>10370</Characters>
  <Application>Microsoft Office Word</Application>
  <DocSecurity>0</DocSecurity>
  <Lines>86</Lines>
  <Paragraphs>24</Paragraphs>
  <ScaleCrop>false</ScaleCrop>
  <Company/>
  <LinksUpToDate>false</LinksUpToDate>
  <CharactersWithSpaces>12165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cp:lastPrinted>2025-08-15T07:47:00Z</cp:lastPrinted>
  <dcterms:created xsi:type="dcterms:W3CDTF">2025-06-14T06:59:00Z</dcterms:created>
  <dcterms:modified xsi:type="dcterms:W3CDTF">2026-08-21T11:12:00Z</dcterms:modified>
</cp:coreProperties>
</file>